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4D289" w14:textId="77777777" w:rsidR="00E1116B" w:rsidRDefault="00E1116B">
      <w:pPr>
        <w:rPr>
          <w:rFonts w:ascii="Century Gothic" w:hAnsi="Century Gothic"/>
        </w:rPr>
      </w:pPr>
    </w:p>
    <w:p w14:paraId="6BBA7B1D" w14:textId="62F8F0F8" w:rsidR="006721AB" w:rsidRPr="009C66A3" w:rsidRDefault="006721AB" w:rsidP="006721AB">
      <w:pPr>
        <w:pStyle w:val="Listenabsatz"/>
        <w:numPr>
          <w:ilvl w:val="0"/>
          <w:numId w:val="1"/>
        </w:numPr>
        <w:rPr>
          <w:rFonts w:ascii="Century Gothic" w:hAnsi="Century Gothic"/>
          <w:b/>
          <w:bCs/>
        </w:rPr>
      </w:pPr>
      <w:r w:rsidRPr="009C66A3">
        <w:rPr>
          <w:rFonts w:ascii="Century Gothic" w:hAnsi="Century Gothic"/>
          <w:b/>
          <w:bCs/>
        </w:rPr>
        <w:t>Vorlage zur Dokumentation Arbeitspläne</w:t>
      </w:r>
      <w:r w:rsidR="009C66A3">
        <w:rPr>
          <w:rFonts w:ascii="Century Gothic" w:hAnsi="Century Gothic"/>
          <w:b/>
          <w:bCs/>
        </w:rPr>
        <w:t>/Lernlandkarte</w:t>
      </w:r>
      <w:r w:rsidRPr="009C66A3">
        <w:rPr>
          <w:rFonts w:ascii="Century Gothic" w:hAnsi="Century Gothic"/>
          <w:b/>
          <w:bCs/>
        </w:rPr>
        <w:t xml:space="preserve"> &gt; grob Sommerferien bis Herbstferien </w:t>
      </w:r>
    </w:p>
    <w:p w14:paraId="2387038B" w14:textId="6E9C5834" w:rsidR="006721AB" w:rsidRPr="009C66A3" w:rsidRDefault="006721AB" w:rsidP="006721AB">
      <w:pPr>
        <w:pStyle w:val="Listenabsatz"/>
        <w:rPr>
          <w:rFonts w:ascii="Century Gothic" w:hAnsi="Century Gothic"/>
          <w:b/>
          <w:bCs/>
          <w:sz w:val="32"/>
          <w:szCs w:val="28"/>
        </w:rPr>
      </w:pPr>
    </w:p>
    <w:p w14:paraId="7870BBA8" w14:textId="75B55C05" w:rsidR="009C66A3" w:rsidRPr="009C66A3" w:rsidRDefault="009C66A3" w:rsidP="009C66A3">
      <w:pPr>
        <w:pStyle w:val="Listenabsatz"/>
        <w:ind w:left="0"/>
        <w:rPr>
          <w:rFonts w:ascii="Century Gothic" w:hAnsi="Century Gothic"/>
          <w:b/>
          <w:bCs/>
          <w:color w:val="A5A5A5" w:themeColor="accent3"/>
          <w:sz w:val="18"/>
          <w:szCs w:val="16"/>
        </w:rPr>
      </w:pPr>
      <w:r w:rsidRPr="009C66A3">
        <w:rPr>
          <w:rFonts w:ascii="Century Gothic" w:hAnsi="Century Gothic"/>
          <w:b/>
          <w:bCs/>
          <w:color w:val="A5A5A5" w:themeColor="accent3"/>
          <w:sz w:val="18"/>
          <w:szCs w:val="16"/>
        </w:rPr>
        <w:t xml:space="preserve">BEISPIEL: So kann ein ausgefülltes Feld aussehen. </w:t>
      </w:r>
    </w:p>
    <w:p w14:paraId="7150E5AF" w14:textId="77777777" w:rsidR="009C66A3" w:rsidRPr="009C66A3" w:rsidRDefault="009C66A3" w:rsidP="006721AB">
      <w:pPr>
        <w:pStyle w:val="Listenabsatz"/>
        <w:rPr>
          <w:rFonts w:ascii="Century Gothic" w:hAnsi="Century Gothic"/>
          <w:color w:val="A5A5A5" w:themeColor="accent3"/>
          <w:sz w:val="15"/>
          <w:szCs w:val="12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2835"/>
        <w:gridCol w:w="3104"/>
        <w:gridCol w:w="2535"/>
      </w:tblGrid>
      <w:tr w:rsidR="009C66A3" w:rsidRPr="009C66A3" w14:paraId="5C5B62BA" w14:textId="77777777" w:rsidTr="009C66A3">
        <w:trPr>
          <w:trHeight w:val="272"/>
        </w:trPr>
        <w:tc>
          <w:tcPr>
            <w:tcW w:w="968" w:type="dxa"/>
          </w:tcPr>
          <w:p w14:paraId="20FEE897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340" w:type="dxa"/>
          </w:tcPr>
          <w:p w14:paraId="6E2DAAF1" w14:textId="77777777" w:rsidR="009C66A3" w:rsidRPr="009C66A3" w:rsidRDefault="009C66A3" w:rsidP="006A4348">
            <w:pPr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  <w:t xml:space="preserve">Name </w:t>
            </w:r>
          </w:p>
        </w:tc>
        <w:tc>
          <w:tcPr>
            <w:tcW w:w="2641" w:type="dxa"/>
          </w:tcPr>
          <w:p w14:paraId="6903C154" w14:textId="77777777" w:rsidR="009C66A3" w:rsidRPr="009C66A3" w:rsidRDefault="009C66A3" w:rsidP="006A4348">
            <w:pPr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</w:pPr>
          </w:p>
        </w:tc>
        <w:tc>
          <w:tcPr>
            <w:tcW w:w="2835" w:type="dxa"/>
          </w:tcPr>
          <w:p w14:paraId="501CB55E" w14:textId="77777777" w:rsidR="009C66A3" w:rsidRPr="009C66A3" w:rsidRDefault="009C66A3" w:rsidP="006A4348">
            <w:pPr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  <w:t xml:space="preserve">Plan „I“ </w:t>
            </w:r>
          </w:p>
        </w:tc>
        <w:tc>
          <w:tcPr>
            <w:tcW w:w="3104" w:type="dxa"/>
          </w:tcPr>
          <w:p w14:paraId="7866A8AB" w14:textId="77777777" w:rsidR="009C66A3" w:rsidRPr="009C66A3" w:rsidRDefault="009C66A3" w:rsidP="006A4348">
            <w:pPr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  <w:t xml:space="preserve">Plan „M“ </w:t>
            </w:r>
          </w:p>
        </w:tc>
        <w:tc>
          <w:tcPr>
            <w:tcW w:w="2535" w:type="dxa"/>
          </w:tcPr>
          <w:p w14:paraId="156199F1" w14:textId="77777777" w:rsidR="009C66A3" w:rsidRPr="009C66A3" w:rsidRDefault="009C66A3" w:rsidP="006A4348">
            <w:pPr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  <w:t>Plan „A“</w:t>
            </w:r>
          </w:p>
        </w:tc>
      </w:tr>
      <w:tr w:rsidR="009C66A3" w:rsidRPr="009C66A3" w14:paraId="5DB9FC5D" w14:textId="77777777" w:rsidTr="009C66A3">
        <w:trPr>
          <w:trHeight w:val="292"/>
        </w:trPr>
        <w:tc>
          <w:tcPr>
            <w:tcW w:w="968" w:type="dxa"/>
            <w:vMerge w:val="restart"/>
          </w:tcPr>
          <w:p w14:paraId="38E771E8" w14:textId="174601A7" w:rsidR="009C66A3" w:rsidRPr="009C66A3" w:rsidRDefault="009C66A3" w:rsidP="006A4348">
            <w:pPr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b/>
                <w:bCs/>
                <w:color w:val="A5A5A5" w:themeColor="accent3"/>
                <w:sz w:val="15"/>
                <w:szCs w:val="12"/>
              </w:rPr>
              <w:t>XX</w:t>
            </w:r>
          </w:p>
        </w:tc>
        <w:tc>
          <w:tcPr>
            <w:tcW w:w="2340" w:type="dxa"/>
            <w:vMerge w:val="restart"/>
          </w:tcPr>
          <w:p w14:paraId="2209A02F" w14:textId="145A9109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 xml:space="preserve">Max Mustermann </w:t>
            </w:r>
          </w:p>
        </w:tc>
        <w:tc>
          <w:tcPr>
            <w:tcW w:w="2641" w:type="dxa"/>
          </w:tcPr>
          <w:p w14:paraId="6652E8D0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>Arbeitsplan erledigt?</w:t>
            </w:r>
          </w:p>
        </w:tc>
        <w:tc>
          <w:tcPr>
            <w:tcW w:w="2835" w:type="dxa"/>
          </w:tcPr>
          <w:p w14:paraId="1803E90F" w14:textId="5B34D933" w:rsidR="009C66A3" w:rsidRPr="009C66A3" w:rsidRDefault="009C66A3" w:rsidP="009C66A3">
            <w:pPr>
              <w:rPr>
                <w:rFonts w:cs="Arial"/>
                <w:color w:val="A5A5A5" w:themeColor="accent3"/>
                <w:sz w:val="15"/>
                <w:szCs w:val="15"/>
              </w:rPr>
            </w:pPr>
            <w:r w:rsidRPr="009C66A3">
              <w:rPr>
                <w:color w:val="A5A5A5" w:themeColor="accent3"/>
                <w:sz w:val="15"/>
                <w:szCs w:val="12"/>
              </w:rPr>
              <w:fldChar w:fldCharType="begin"/>
            </w:r>
            <w:r w:rsidRPr="009C66A3">
              <w:rPr>
                <w:color w:val="A5A5A5" w:themeColor="accent3"/>
                <w:sz w:val="15"/>
                <w:szCs w:val="12"/>
              </w:rPr>
              <w:instrText>HYPERLINK "https://www.giga.de/artikel/haekchen-symbol-so-gehts-in-word-excel-und-auf-facebook-mit-vorlage/"</w:instrText>
            </w:r>
            <w:r w:rsidRPr="009C66A3">
              <w:rPr>
                <w:color w:val="A5A5A5" w:themeColor="accent3"/>
                <w:sz w:val="15"/>
                <w:szCs w:val="12"/>
              </w:rPr>
            </w:r>
            <w:r w:rsidRPr="009C66A3">
              <w:rPr>
                <w:color w:val="A5A5A5" w:themeColor="accent3"/>
                <w:sz w:val="15"/>
                <w:szCs w:val="12"/>
              </w:rPr>
              <w:fldChar w:fldCharType="separate"/>
            </w:r>
            <w:r w:rsidRPr="009C66A3">
              <w:rPr>
                <w:rFonts w:ascii="Segoe UI Symbol" w:hAnsi="Segoe UI Symbol" w:cs="Segoe UI Symbol"/>
                <w:b/>
                <w:bCs/>
                <w:color w:val="A5A5A5" w:themeColor="accent3"/>
                <w:sz w:val="8"/>
                <w:szCs w:val="8"/>
              </w:rPr>
              <w:t>✓</w:t>
            </w:r>
          </w:p>
          <w:p w14:paraId="15BA672E" w14:textId="6910A675" w:rsidR="009C66A3" w:rsidRPr="009C66A3" w:rsidRDefault="009C66A3" w:rsidP="009C66A3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color w:val="A5A5A5" w:themeColor="accent3"/>
                <w:sz w:val="15"/>
                <w:szCs w:val="12"/>
              </w:rPr>
              <w:fldChar w:fldCharType="end"/>
            </w:r>
          </w:p>
        </w:tc>
        <w:tc>
          <w:tcPr>
            <w:tcW w:w="3104" w:type="dxa"/>
          </w:tcPr>
          <w:p w14:paraId="2B150D9A" w14:textId="563F4182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535" w:type="dxa"/>
          </w:tcPr>
          <w:p w14:paraId="61B7A822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</w:tr>
      <w:tr w:rsidR="009C66A3" w:rsidRPr="009C66A3" w14:paraId="60AD6932" w14:textId="77777777" w:rsidTr="009C66A3">
        <w:trPr>
          <w:trHeight w:val="272"/>
        </w:trPr>
        <w:tc>
          <w:tcPr>
            <w:tcW w:w="968" w:type="dxa"/>
            <w:vMerge/>
          </w:tcPr>
          <w:p w14:paraId="431357B9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340" w:type="dxa"/>
            <w:vMerge/>
          </w:tcPr>
          <w:p w14:paraId="5819292D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641" w:type="dxa"/>
          </w:tcPr>
          <w:p w14:paraId="584D7C70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 xml:space="preserve">Testdatum  </w:t>
            </w:r>
          </w:p>
        </w:tc>
        <w:tc>
          <w:tcPr>
            <w:tcW w:w="2835" w:type="dxa"/>
          </w:tcPr>
          <w:p w14:paraId="2FABAD67" w14:textId="7BF2364E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 xml:space="preserve">01.10.2023  </w:t>
            </w:r>
          </w:p>
        </w:tc>
        <w:tc>
          <w:tcPr>
            <w:tcW w:w="3104" w:type="dxa"/>
          </w:tcPr>
          <w:p w14:paraId="682824A7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535" w:type="dxa"/>
          </w:tcPr>
          <w:p w14:paraId="67130B82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</w:tr>
      <w:tr w:rsidR="009C66A3" w:rsidRPr="009C66A3" w14:paraId="3C7EA57C" w14:textId="77777777" w:rsidTr="009C66A3">
        <w:trPr>
          <w:trHeight w:val="292"/>
        </w:trPr>
        <w:tc>
          <w:tcPr>
            <w:tcW w:w="968" w:type="dxa"/>
            <w:vMerge/>
          </w:tcPr>
          <w:p w14:paraId="77A97D60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340" w:type="dxa"/>
            <w:vMerge/>
          </w:tcPr>
          <w:p w14:paraId="3C3BC064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641" w:type="dxa"/>
          </w:tcPr>
          <w:p w14:paraId="5B508130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 xml:space="preserve">Bestanden? </w:t>
            </w:r>
          </w:p>
        </w:tc>
        <w:tc>
          <w:tcPr>
            <w:tcW w:w="2835" w:type="dxa"/>
          </w:tcPr>
          <w:p w14:paraId="749A036A" w14:textId="77777777" w:rsidR="009C66A3" w:rsidRPr="009C66A3" w:rsidRDefault="009C66A3" w:rsidP="009C66A3">
            <w:pPr>
              <w:rPr>
                <w:rFonts w:cs="Arial"/>
                <w:color w:val="A5A5A5" w:themeColor="accent3"/>
                <w:sz w:val="15"/>
                <w:szCs w:val="15"/>
              </w:rPr>
            </w:pPr>
            <w:r w:rsidRPr="009C66A3">
              <w:rPr>
                <w:color w:val="A5A5A5" w:themeColor="accent3"/>
                <w:sz w:val="15"/>
                <w:szCs w:val="12"/>
              </w:rPr>
              <w:fldChar w:fldCharType="begin"/>
            </w:r>
            <w:r w:rsidRPr="009C66A3">
              <w:rPr>
                <w:color w:val="A5A5A5" w:themeColor="accent3"/>
                <w:sz w:val="15"/>
                <w:szCs w:val="12"/>
              </w:rPr>
              <w:instrText>HYPERLINK "https://www.giga.de/artikel/haekchen-symbol-so-gehts-in-word-excel-und-auf-facebook-mit-vorlage/"</w:instrText>
            </w:r>
            <w:r w:rsidRPr="009C66A3">
              <w:rPr>
                <w:color w:val="A5A5A5" w:themeColor="accent3"/>
                <w:sz w:val="15"/>
                <w:szCs w:val="12"/>
              </w:rPr>
            </w:r>
            <w:r w:rsidRPr="009C66A3">
              <w:rPr>
                <w:color w:val="A5A5A5" w:themeColor="accent3"/>
                <w:sz w:val="15"/>
                <w:szCs w:val="12"/>
              </w:rPr>
              <w:fldChar w:fldCharType="separate"/>
            </w:r>
            <w:r w:rsidRPr="009C66A3">
              <w:rPr>
                <w:rFonts w:ascii="Segoe UI Symbol" w:hAnsi="Segoe UI Symbol" w:cs="Segoe UI Symbol"/>
                <w:b/>
                <w:bCs/>
                <w:color w:val="A5A5A5" w:themeColor="accent3"/>
                <w:sz w:val="8"/>
                <w:szCs w:val="8"/>
              </w:rPr>
              <w:t>✓</w:t>
            </w:r>
          </w:p>
          <w:p w14:paraId="3A78E581" w14:textId="5381F404" w:rsidR="009C66A3" w:rsidRPr="009C66A3" w:rsidRDefault="009C66A3" w:rsidP="009C66A3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color w:val="A5A5A5" w:themeColor="accent3"/>
                <w:sz w:val="15"/>
                <w:szCs w:val="12"/>
              </w:rPr>
              <w:fldChar w:fldCharType="end"/>
            </w:r>
          </w:p>
        </w:tc>
        <w:tc>
          <w:tcPr>
            <w:tcW w:w="3104" w:type="dxa"/>
          </w:tcPr>
          <w:p w14:paraId="4B096240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535" w:type="dxa"/>
          </w:tcPr>
          <w:p w14:paraId="420B09AA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</w:tr>
      <w:tr w:rsidR="009C66A3" w:rsidRPr="009C66A3" w14:paraId="1D7217BC" w14:textId="77777777" w:rsidTr="009C66A3">
        <w:trPr>
          <w:trHeight w:val="272"/>
        </w:trPr>
        <w:tc>
          <w:tcPr>
            <w:tcW w:w="968" w:type="dxa"/>
            <w:vMerge/>
          </w:tcPr>
          <w:p w14:paraId="619F6102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340" w:type="dxa"/>
            <w:vMerge/>
          </w:tcPr>
          <w:p w14:paraId="3A597733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641" w:type="dxa"/>
          </w:tcPr>
          <w:p w14:paraId="153EA178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 xml:space="preserve">Ggf. Notiz </w:t>
            </w:r>
          </w:p>
        </w:tc>
        <w:tc>
          <w:tcPr>
            <w:tcW w:w="2835" w:type="dxa"/>
          </w:tcPr>
          <w:p w14:paraId="1EC52614" w14:textId="1590D349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  <w:r w:rsidRPr="009C66A3">
              <w:rPr>
                <w:rFonts w:ascii="Century Gothic" w:hAnsi="Century Gothic"/>
                <w:color w:val="A5A5A5" w:themeColor="accent3"/>
                <w:sz w:val="15"/>
                <w:szCs w:val="12"/>
              </w:rPr>
              <w:t xml:space="preserve">Unterstützung beim Silbenschwingen nötig </w:t>
            </w:r>
          </w:p>
        </w:tc>
        <w:tc>
          <w:tcPr>
            <w:tcW w:w="3104" w:type="dxa"/>
          </w:tcPr>
          <w:p w14:paraId="0C528A8F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  <w:tc>
          <w:tcPr>
            <w:tcW w:w="2535" w:type="dxa"/>
          </w:tcPr>
          <w:p w14:paraId="559A59C1" w14:textId="77777777" w:rsidR="009C66A3" w:rsidRPr="009C66A3" w:rsidRDefault="009C66A3" w:rsidP="006A4348">
            <w:pPr>
              <w:rPr>
                <w:rFonts w:ascii="Century Gothic" w:hAnsi="Century Gothic"/>
                <w:color w:val="A5A5A5" w:themeColor="accent3"/>
                <w:sz w:val="15"/>
                <w:szCs w:val="12"/>
              </w:rPr>
            </w:pPr>
          </w:p>
        </w:tc>
      </w:tr>
    </w:tbl>
    <w:p w14:paraId="4C101B94" w14:textId="77777777" w:rsidR="009C66A3" w:rsidRPr="009C66A3" w:rsidRDefault="009C66A3" w:rsidP="009C66A3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E02468" w14:paraId="383C26CA" w14:textId="77777777" w:rsidTr="002D311E">
        <w:trPr>
          <w:trHeight w:val="272"/>
        </w:trPr>
        <w:tc>
          <w:tcPr>
            <w:tcW w:w="968" w:type="dxa"/>
          </w:tcPr>
          <w:p w14:paraId="0EFC5E14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13CAA0FB" w14:textId="07BD94A6" w:rsidR="00E02468" w:rsidRPr="002D311E" w:rsidRDefault="00E02468" w:rsidP="006721AB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5F8E6F9C" w14:textId="52383BC9" w:rsidR="00E02468" w:rsidRPr="002D311E" w:rsidRDefault="00E02468" w:rsidP="006721AB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765C96E0" w14:textId="6BDAABFF" w:rsidR="00E02468" w:rsidRPr="002D311E" w:rsidRDefault="00E02468" w:rsidP="006721AB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5914FC18" w14:textId="34AB48FE" w:rsidR="00E02468" w:rsidRPr="002D311E" w:rsidRDefault="00E02468" w:rsidP="006721AB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15181424" w14:textId="69BCCBA0" w:rsidR="00E02468" w:rsidRPr="002D311E" w:rsidRDefault="00E02468" w:rsidP="006721AB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E02468" w14:paraId="576C4C34" w14:textId="77777777" w:rsidTr="002D311E">
        <w:trPr>
          <w:trHeight w:val="292"/>
        </w:trPr>
        <w:tc>
          <w:tcPr>
            <w:tcW w:w="968" w:type="dxa"/>
            <w:vMerge w:val="restart"/>
          </w:tcPr>
          <w:p w14:paraId="7C16DFB8" w14:textId="4775B4E6" w:rsidR="00E02468" w:rsidRPr="002D311E" w:rsidRDefault="00E02468" w:rsidP="006721AB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01 </w:t>
            </w:r>
          </w:p>
        </w:tc>
        <w:tc>
          <w:tcPr>
            <w:tcW w:w="2340" w:type="dxa"/>
            <w:vMerge w:val="restart"/>
          </w:tcPr>
          <w:p w14:paraId="76A8F4B6" w14:textId="02B1DA78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AC0E872" w14:textId="103A427E" w:rsidR="00E02468" w:rsidRDefault="00E02468" w:rsidP="006721A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Arbeitsplan </w:t>
            </w:r>
            <w:r w:rsidR="002D311E">
              <w:rPr>
                <w:rFonts w:ascii="Century Gothic" w:hAnsi="Century Gothic"/>
              </w:rPr>
              <w:t>erledigt?</w:t>
            </w:r>
          </w:p>
        </w:tc>
        <w:tc>
          <w:tcPr>
            <w:tcW w:w="3014" w:type="dxa"/>
          </w:tcPr>
          <w:p w14:paraId="65A240D8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C9E79BC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6B0DDEB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</w:tr>
      <w:tr w:rsidR="00E02468" w14:paraId="2763C715" w14:textId="77777777" w:rsidTr="002D311E">
        <w:trPr>
          <w:trHeight w:val="272"/>
        </w:trPr>
        <w:tc>
          <w:tcPr>
            <w:tcW w:w="968" w:type="dxa"/>
            <w:vMerge/>
          </w:tcPr>
          <w:p w14:paraId="2D70330E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0B4515C" w14:textId="1491838B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0A23AE5" w14:textId="1A908D5D" w:rsidR="00E02468" w:rsidRDefault="00E02468" w:rsidP="006721A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7ABA426C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6932444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5E3286E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</w:tr>
      <w:tr w:rsidR="00E02468" w14:paraId="6702DD14" w14:textId="77777777" w:rsidTr="002D311E">
        <w:trPr>
          <w:trHeight w:val="292"/>
        </w:trPr>
        <w:tc>
          <w:tcPr>
            <w:tcW w:w="968" w:type="dxa"/>
            <w:vMerge/>
          </w:tcPr>
          <w:p w14:paraId="34388E14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DA269AA" w14:textId="44636578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ABC5887" w14:textId="6F1B64AC" w:rsidR="00E02468" w:rsidRDefault="00E02468" w:rsidP="006721A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369D0E9B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24628CD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89807CF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</w:tr>
      <w:tr w:rsidR="00E02468" w14:paraId="54D594E6" w14:textId="77777777" w:rsidTr="002D311E">
        <w:trPr>
          <w:trHeight w:val="272"/>
        </w:trPr>
        <w:tc>
          <w:tcPr>
            <w:tcW w:w="968" w:type="dxa"/>
            <w:vMerge/>
          </w:tcPr>
          <w:p w14:paraId="79553DDF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B5E37B5" w14:textId="78AF54CD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88BDA5E" w14:textId="55161EB2" w:rsidR="00E02468" w:rsidRDefault="00E02468" w:rsidP="006721A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68452A27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06F0A7C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EF21B99" w14:textId="77777777" w:rsidR="00E02468" w:rsidRDefault="00E02468" w:rsidP="006721AB">
            <w:pPr>
              <w:rPr>
                <w:rFonts w:ascii="Century Gothic" w:hAnsi="Century Gothic"/>
              </w:rPr>
            </w:pPr>
          </w:p>
        </w:tc>
      </w:tr>
    </w:tbl>
    <w:p w14:paraId="3885242E" w14:textId="77777777" w:rsidR="006721AB" w:rsidRPr="006721AB" w:rsidRDefault="006721AB" w:rsidP="006721AB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45A76333" w14:textId="77777777" w:rsidTr="006A4348">
        <w:trPr>
          <w:trHeight w:val="272"/>
        </w:trPr>
        <w:tc>
          <w:tcPr>
            <w:tcW w:w="968" w:type="dxa"/>
          </w:tcPr>
          <w:p w14:paraId="3501193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0632154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4A65F4C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446CE098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1FF100AF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7BB40EC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5A06C29F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419567E1" w14:textId="53E1EAF6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>2</w:t>
            </w:r>
          </w:p>
        </w:tc>
        <w:tc>
          <w:tcPr>
            <w:tcW w:w="2340" w:type="dxa"/>
            <w:vMerge w:val="restart"/>
          </w:tcPr>
          <w:p w14:paraId="1BBF001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973A55D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349B91F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F3A840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2E799D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BBEEC33" w14:textId="77777777" w:rsidTr="006A4348">
        <w:trPr>
          <w:trHeight w:val="272"/>
        </w:trPr>
        <w:tc>
          <w:tcPr>
            <w:tcW w:w="968" w:type="dxa"/>
            <w:vMerge/>
          </w:tcPr>
          <w:p w14:paraId="506539F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66D50E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AC6AE0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730E134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E06B6D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2A0BEA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745B3F05" w14:textId="77777777" w:rsidTr="006A4348">
        <w:trPr>
          <w:trHeight w:val="292"/>
        </w:trPr>
        <w:tc>
          <w:tcPr>
            <w:tcW w:w="968" w:type="dxa"/>
            <w:vMerge/>
          </w:tcPr>
          <w:p w14:paraId="7678511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0CAF2A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4CB1BA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7EEF9CB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95D25A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579952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7B10196" w14:textId="77777777" w:rsidTr="006A4348">
        <w:trPr>
          <w:trHeight w:val="272"/>
        </w:trPr>
        <w:tc>
          <w:tcPr>
            <w:tcW w:w="968" w:type="dxa"/>
            <w:vMerge/>
          </w:tcPr>
          <w:p w14:paraId="6B8DA4D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3F8C57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9BC0A1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6DDD215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75453B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91CFA0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6C96BAEB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765E6E83" w14:textId="77777777" w:rsidTr="006A4348">
        <w:trPr>
          <w:trHeight w:val="272"/>
        </w:trPr>
        <w:tc>
          <w:tcPr>
            <w:tcW w:w="968" w:type="dxa"/>
          </w:tcPr>
          <w:p w14:paraId="572EB21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3572081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72AC88D5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600A3B9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039D764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4ACEB0B8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555A8C89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1FC29878" w14:textId="27A1B056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>3</w:t>
            </w:r>
          </w:p>
        </w:tc>
        <w:tc>
          <w:tcPr>
            <w:tcW w:w="2340" w:type="dxa"/>
            <w:vMerge w:val="restart"/>
          </w:tcPr>
          <w:p w14:paraId="075FF74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79D5348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39909C6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BCC7AB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E8DEA1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180C5AF" w14:textId="77777777" w:rsidTr="006A4348">
        <w:trPr>
          <w:trHeight w:val="272"/>
        </w:trPr>
        <w:tc>
          <w:tcPr>
            <w:tcW w:w="968" w:type="dxa"/>
            <w:vMerge/>
          </w:tcPr>
          <w:p w14:paraId="0DCE3A5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B9FE10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F88E52A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41CC86B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E595AD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4FE0E8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2E30FB27" w14:textId="77777777" w:rsidTr="006A4348">
        <w:trPr>
          <w:trHeight w:val="292"/>
        </w:trPr>
        <w:tc>
          <w:tcPr>
            <w:tcW w:w="968" w:type="dxa"/>
            <w:vMerge/>
          </w:tcPr>
          <w:p w14:paraId="042CA69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FFFA46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D53E4E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2682578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16594E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10F976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DB0CC5C" w14:textId="77777777" w:rsidTr="006A4348">
        <w:trPr>
          <w:trHeight w:val="272"/>
        </w:trPr>
        <w:tc>
          <w:tcPr>
            <w:tcW w:w="968" w:type="dxa"/>
            <w:vMerge/>
          </w:tcPr>
          <w:p w14:paraId="281FD6B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87E0D1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6CA066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4F6544D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B0F8DC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EBEEDA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229C95FA" w14:textId="77777777" w:rsidR="002D311E" w:rsidRDefault="002D311E" w:rsidP="002D311E">
      <w:pPr>
        <w:rPr>
          <w:rFonts w:ascii="Century Gothic" w:hAnsi="Century Gothic"/>
        </w:rPr>
      </w:pPr>
    </w:p>
    <w:p w14:paraId="176D2F28" w14:textId="77777777" w:rsidR="009C66A3" w:rsidRPr="006721AB" w:rsidRDefault="009C66A3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75482996" w14:textId="77777777" w:rsidTr="006A4348">
        <w:trPr>
          <w:trHeight w:val="272"/>
        </w:trPr>
        <w:tc>
          <w:tcPr>
            <w:tcW w:w="968" w:type="dxa"/>
          </w:tcPr>
          <w:p w14:paraId="00F69CD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0FEB0C5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4746311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6AD6148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31DDBCF5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22A6D50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5BB68783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6C7065D6" w14:textId="76E4098D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>4</w:t>
            </w:r>
          </w:p>
        </w:tc>
        <w:tc>
          <w:tcPr>
            <w:tcW w:w="2340" w:type="dxa"/>
            <w:vMerge w:val="restart"/>
          </w:tcPr>
          <w:p w14:paraId="2EFFB6C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314E49D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7393247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EEAC35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F55DAC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EB40916" w14:textId="77777777" w:rsidTr="006A4348">
        <w:trPr>
          <w:trHeight w:val="272"/>
        </w:trPr>
        <w:tc>
          <w:tcPr>
            <w:tcW w:w="968" w:type="dxa"/>
            <w:vMerge/>
          </w:tcPr>
          <w:p w14:paraId="0479A58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9CFE5F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7B5F7D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2AF2CFE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01E72A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B20A70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623BA551" w14:textId="77777777" w:rsidTr="006A4348">
        <w:trPr>
          <w:trHeight w:val="292"/>
        </w:trPr>
        <w:tc>
          <w:tcPr>
            <w:tcW w:w="968" w:type="dxa"/>
            <w:vMerge/>
          </w:tcPr>
          <w:p w14:paraId="3BCD798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4BBA5B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DD0C1AF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CA3218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9491DE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50D81D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736B9E62" w14:textId="77777777" w:rsidTr="006A4348">
        <w:trPr>
          <w:trHeight w:val="272"/>
        </w:trPr>
        <w:tc>
          <w:tcPr>
            <w:tcW w:w="968" w:type="dxa"/>
            <w:vMerge/>
          </w:tcPr>
          <w:p w14:paraId="254210C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28B9CC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10983D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1514708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C2EC52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94DA97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03A52BAF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20AC54AA" w14:textId="77777777" w:rsidTr="006A4348">
        <w:trPr>
          <w:trHeight w:val="272"/>
        </w:trPr>
        <w:tc>
          <w:tcPr>
            <w:tcW w:w="968" w:type="dxa"/>
          </w:tcPr>
          <w:p w14:paraId="254F533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6F39567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05B66D5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428C99D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26F77A2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7F16970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48F0292C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5B8F8EB6" w14:textId="77777777" w:rsid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>5</w:t>
            </w:r>
          </w:p>
          <w:p w14:paraId="0E38B9EE" w14:textId="1AB3ED28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40" w:type="dxa"/>
            <w:vMerge w:val="restart"/>
          </w:tcPr>
          <w:p w14:paraId="31418D7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ADCFC4D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4AC7E94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24DBB7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B1E6AB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6BC7B3A" w14:textId="77777777" w:rsidTr="006A4348">
        <w:trPr>
          <w:trHeight w:val="272"/>
        </w:trPr>
        <w:tc>
          <w:tcPr>
            <w:tcW w:w="968" w:type="dxa"/>
            <w:vMerge/>
          </w:tcPr>
          <w:p w14:paraId="4068562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DBDCF7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5CDC686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7245F3E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0AA83B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88BD02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A02F49A" w14:textId="77777777" w:rsidTr="006A4348">
        <w:trPr>
          <w:trHeight w:val="292"/>
        </w:trPr>
        <w:tc>
          <w:tcPr>
            <w:tcW w:w="968" w:type="dxa"/>
            <w:vMerge/>
          </w:tcPr>
          <w:p w14:paraId="57D01B0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5A8B6A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47469E2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510EB99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CF2184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E99B6B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66E091C9" w14:textId="77777777" w:rsidTr="006A4348">
        <w:trPr>
          <w:trHeight w:val="272"/>
        </w:trPr>
        <w:tc>
          <w:tcPr>
            <w:tcW w:w="968" w:type="dxa"/>
            <w:vMerge/>
          </w:tcPr>
          <w:p w14:paraId="3E6E904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2A2204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0BD22E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42EFD87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6505F6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4694DF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5045A76E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4648DD4D" w14:textId="77777777" w:rsidTr="006A4348">
        <w:trPr>
          <w:trHeight w:val="272"/>
        </w:trPr>
        <w:tc>
          <w:tcPr>
            <w:tcW w:w="968" w:type="dxa"/>
          </w:tcPr>
          <w:p w14:paraId="7289979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23894C7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6547CF3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0EE65F15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36DA6F2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74E668A1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4993B586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745EB3B4" w14:textId="153A6BD5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06</w:t>
            </w:r>
            <w:r w:rsidRPr="002D311E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  <w:tc>
          <w:tcPr>
            <w:tcW w:w="2340" w:type="dxa"/>
            <w:vMerge w:val="restart"/>
          </w:tcPr>
          <w:p w14:paraId="7020ED5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A3DDA47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71EBAE2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9842E1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EE9C76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FFB9EC1" w14:textId="77777777" w:rsidTr="006A4348">
        <w:trPr>
          <w:trHeight w:val="272"/>
        </w:trPr>
        <w:tc>
          <w:tcPr>
            <w:tcW w:w="968" w:type="dxa"/>
            <w:vMerge/>
          </w:tcPr>
          <w:p w14:paraId="42A7C03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886562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4A3CAE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6AAC6E6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414B89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9F9674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38868C4" w14:textId="77777777" w:rsidTr="006A4348">
        <w:trPr>
          <w:trHeight w:val="292"/>
        </w:trPr>
        <w:tc>
          <w:tcPr>
            <w:tcW w:w="968" w:type="dxa"/>
            <w:vMerge/>
          </w:tcPr>
          <w:p w14:paraId="0306200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1D07F5E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5706ED6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5558FE2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21A118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D1F443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71BB74B" w14:textId="77777777" w:rsidTr="006A4348">
        <w:trPr>
          <w:trHeight w:val="272"/>
        </w:trPr>
        <w:tc>
          <w:tcPr>
            <w:tcW w:w="968" w:type="dxa"/>
            <w:vMerge/>
          </w:tcPr>
          <w:p w14:paraId="6327F3E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EC5CB4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5151AA5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25AC055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3555C1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CBB439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4D5372C4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FED2A35" w14:textId="77777777" w:rsidTr="006A4348">
        <w:trPr>
          <w:trHeight w:val="272"/>
        </w:trPr>
        <w:tc>
          <w:tcPr>
            <w:tcW w:w="968" w:type="dxa"/>
          </w:tcPr>
          <w:p w14:paraId="7D47996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3ED5DCA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2D7E44B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601FD33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3FF7971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186B1AB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2B989F16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28792EE3" w14:textId="48398500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>7</w:t>
            </w:r>
          </w:p>
        </w:tc>
        <w:tc>
          <w:tcPr>
            <w:tcW w:w="2340" w:type="dxa"/>
            <w:vMerge w:val="restart"/>
          </w:tcPr>
          <w:p w14:paraId="4C08891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E7F1967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6CFE888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BC812C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58572F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E091092" w14:textId="77777777" w:rsidTr="006A4348">
        <w:trPr>
          <w:trHeight w:val="272"/>
        </w:trPr>
        <w:tc>
          <w:tcPr>
            <w:tcW w:w="968" w:type="dxa"/>
            <w:vMerge/>
          </w:tcPr>
          <w:p w14:paraId="191BE6A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E6CA8C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9949E49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258919E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7B2B1E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D5F59E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6FAF2F2" w14:textId="77777777" w:rsidTr="006A4348">
        <w:trPr>
          <w:trHeight w:val="292"/>
        </w:trPr>
        <w:tc>
          <w:tcPr>
            <w:tcW w:w="968" w:type="dxa"/>
            <w:vMerge/>
          </w:tcPr>
          <w:p w14:paraId="0CCD6B1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F92E23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0FE52E6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37BEE40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13E82F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631FE7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7E49CDCA" w14:textId="77777777" w:rsidTr="006A4348">
        <w:trPr>
          <w:trHeight w:val="272"/>
        </w:trPr>
        <w:tc>
          <w:tcPr>
            <w:tcW w:w="968" w:type="dxa"/>
            <w:vMerge/>
          </w:tcPr>
          <w:p w14:paraId="6446E2B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E7548A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471CA6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5C6F663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8B0B1F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DA8C2E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7068AF4C" w14:textId="77777777" w:rsidR="002D311E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09BEDE6B" w14:textId="77777777" w:rsidTr="006A4348">
        <w:trPr>
          <w:trHeight w:val="272"/>
        </w:trPr>
        <w:tc>
          <w:tcPr>
            <w:tcW w:w="968" w:type="dxa"/>
          </w:tcPr>
          <w:p w14:paraId="1162C1F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14B8D5D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11EF4A4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24025F9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0A19E1C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1DF6379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192A6019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7A676471" w14:textId="265EDB65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>8</w:t>
            </w:r>
          </w:p>
        </w:tc>
        <w:tc>
          <w:tcPr>
            <w:tcW w:w="2340" w:type="dxa"/>
            <w:vMerge w:val="restart"/>
          </w:tcPr>
          <w:p w14:paraId="6B853E6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1B70ED7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16C134D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D14AA6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CDA98F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5EA9CA7" w14:textId="77777777" w:rsidTr="006A4348">
        <w:trPr>
          <w:trHeight w:val="272"/>
        </w:trPr>
        <w:tc>
          <w:tcPr>
            <w:tcW w:w="968" w:type="dxa"/>
            <w:vMerge/>
          </w:tcPr>
          <w:p w14:paraId="09B54D0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B58533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67C563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7B05616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875FD2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17D106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04E4763" w14:textId="77777777" w:rsidTr="006A4348">
        <w:trPr>
          <w:trHeight w:val="292"/>
        </w:trPr>
        <w:tc>
          <w:tcPr>
            <w:tcW w:w="968" w:type="dxa"/>
            <w:vMerge/>
          </w:tcPr>
          <w:p w14:paraId="048881B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3E546F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DE114E8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EEBB63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3BA1CB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5EC964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2E4B8F5" w14:textId="77777777" w:rsidTr="006A4348">
        <w:trPr>
          <w:trHeight w:val="272"/>
        </w:trPr>
        <w:tc>
          <w:tcPr>
            <w:tcW w:w="968" w:type="dxa"/>
            <w:vMerge/>
          </w:tcPr>
          <w:p w14:paraId="461564C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DC7E88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93072C3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12AF760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04F1C6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601173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6B983AE9" w14:textId="77777777" w:rsidR="002D311E" w:rsidRDefault="002D311E" w:rsidP="002D311E">
      <w:pPr>
        <w:rPr>
          <w:rFonts w:ascii="Century Gothic" w:hAnsi="Century Gothic"/>
        </w:rPr>
      </w:pPr>
    </w:p>
    <w:p w14:paraId="1E0470B5" w14:textId="77777777" w:rsidR="002D311E" w:rsidRDefault="002D311E" w:rsidP="002D311E">
      <w:pPr>
        <w:rPr>
          <w:rFonts w:ascii="Century Gothic" w:hAnsi="Century Gothic"/>
        </w:rPr>
      </w:pPr>
    </w:p>
    <w:p w14:paraId="4CC8A08D" w14:textId="77777777" w:rsidR="002D311E" w:rsidRDefault="002D311E" w:rsidP="002D311E">
      <w:pPr>
        <w:rPr>
          <w:rFonts w:ascii="Century Gothic" w:hAnsi="Century Gothic"/>
        </w:rPr>
      </w:pPr>
    </w:p>
    <w:p w14:paraId="4807553A" w14:textId="77777777" w:rsidR="002D311E" w:rsidRDefault="002D311E" w:rsidP="002D311E">
      <w:pPr>
        <w:rPr>
          <w:rFonts w:ascii="Century Gothic" w:hAnsi="Century Gothic"/>
        </w:rPr>
      </w:pPr>
    </w:p>
    <w:p w14:paraId="085A8BCD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0C54189E" w14:textId="77777777" w:rsidTr="006A4348">
        <w:trPr>
          <w:trHeight w:val="272"/>
        </w:trPr>
        <w:tc>
          <w:tcPr>
            <w:tcW w:w="968" w:type="dxa"/>
          </w:tcPr>
          <w:p w14:paraId="201383B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27B1BF88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690D7E0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45A8A02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7115725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5ED0D3A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1310B2E1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1141174E" w14:textId="6C65547B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0</w:t>
            </w:r>
            <w:r>
              <w:rPr>
                <w:rFonts w:ascii="Century Gothic" w:hAnsi="Century Gothic"/>
                <w:b/>
                <w:bCs/>
              </w:rPr>
              <w:t xml:space="preserve">9 </w:t>
            </w:r>
          </w:p>
        </w:tc>
        <w:tc>
          <w:tcPr>
            <w:tcW w:w="2340" w:type="dxa"/>
            <w:vMerge w:val="restart"/>
          </w:tcPr>
          <w:p w14:paraId="0927BDC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4A7C50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433F23B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84A12D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CC0FF5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29C2068" w14:textId="77777777" w:rsidTr="006A4348">
        <w:trPr>
          <w:trHeight w:val="272"/>
        </w:trPr>
        <w:tc>
          <w:tcPr>
            <w:tcW w:w="968" w:type="dxa"/>
            <w:vMerge/>
          </w:tcPr>
          <w:p w14:paraId="02AB286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B398F8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A44B41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68BCE89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233985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068E16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ABBFB06" w14:textId="77777777" w:rsidTr="006A4348">
        <w:trPr>
          <w:trHeight w:val="292"/>
        </w:trPr>
        <w:tc>
          <w:tcPr>
            <w:tcW w:w="968" w:type="dxa"/>
            <w:vMerge/>
          </w:tcPr>
          <w:p w14:paraId="4A94168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E309AE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9B428D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2F8EFF5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BE7956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E5AC17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216EEBDF" w14:textId="77777777" w:rsidTr="006A4348">
        <w:trPr>
          <w:trHeight w:val="272"/>
        </w:trPr>
        <w:tc>
          <w:tcPr>
            <w:tcW w:w="968" w:type="dxa"/>
            <w:vMerge/>
          </w:tcPr>
          <w:p w14:paraId="3899C90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EC2060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46F323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68E6F80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FC6AC8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3D51AB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375B9A7C" w14:textId="77777777" w:rsidR="002D311E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1AE30B20" w14:textId="77777777" w:rsidTr="006A4348">
        <w:trPr>
          <w:trHeight w:val="272"/>
        </w:trPr>
        <w:tc>
          <w:tcPr>
            <w:tcW w:w="968" w:type="dxa"/>
          </w:tcPr>
          <w:p w14:paraId="7E67D19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6FDFA06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7118C16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5DC0FC69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4FA0408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51D95D7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5F370F18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132E9841" w14:textId="77C077AE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10</w:t>
            </w:r>
          </w:p>
        </w:tc>
        <w:tc>
          <w:tcPr>
            <w:tcW w:w="2340" w:type="dxa"/>
            <w:vMerge w:val="restart"/>
          </w:tcPr>
          <w:p w14:paraId="7D93AFF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5D31D22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2F11590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791137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3A3D53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EAC1A57" w14:textId="77777777" w:rsidTr="006A4348">
        <w:trPr>
          <w:trHeight w:val="272"/>
        </w:trPr>
        <w:tc>
          <w:tcPr>
            <w:tcW w:w="968" w:type="dxa"/>
            <w:vMerge/>
          </w:tcPr>
          <w:p w14:paraId="5E4AF87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D29D00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81E9999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58F7629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58D224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269C4B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96539A3" w14:textId="77777777" w:rsidTr="006A4348">
        <w:trPr>
          <w:trHeight w:val="292"/>
        </w:trPr>
        <w:tc>
          <w:tcPr>
            <w:tcW w:w="968" w:type="dxa"/>
            <w:vMerge/>
          </w:tcPr>
          <w:p w14:paraId="4B7B332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065435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7D45B75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8C579F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AE49FC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FD2146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08C0B61" w14:textId="77777777" w:rsidTr="006A4348">
        <w:trPr>
          <w:trHeight w:val="272"/>
        </w:trPr>
        <w:tc>
          <w:tcPr>
            <w:tcW w:w="968" w:type="dxa"/>
            <w:vMerge/>
          </w:tcPr>
          <w:p w14:paraId="4B60FEF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32291B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03CEB9A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7C274FC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B2C878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657C77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079D5857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3D960688" w14:textId="77777777" w:rsidTr="006A4348">
        <w:trPr>
          <w:trHeight w:val="272"/>
        </w:trPr>
        <w:tc>
          <w:tcPr>
            <w:tcW w:w="968" w:type="dxa"/>
          </w:tcPr>
          <w:p w14:paraId="2DBC481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2B27951F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28908128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4AB7AC8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03629E7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7965485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6458A596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3F8554DD" w14:textId="71A29DD4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11</w:t>
            </w:r>
          </w:p>
        </w:tc>
        <w:tc>
          <w:tcPr>
            <w:tcW w:w="2340" w:type="dxa"/>
            <w:vMerge w:val="restart"/>
          </w:tcPr>
          <w:p w14:paraId="79158AB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A78301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7FD94AC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E159FA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E99FBA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20988E0C" w14:textId="77777777" w:rsidTr="006A4348">
        <w:trPr>
          <w:trHeight w:val="272"/>
        </w:trPr>
        <w:tc>
          <w:tcPr>
            <w:tcW w:w="968" w:type="dxa"/>
            <w:vMerge/>
          </w:tcPr>
          <w:p w14:paraId="37D55CD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F5836F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6409F48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382B5DE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2BF45F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EEBA15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709DEE92" w14:textId="77777777" w:rsidTr="006A4348">
        <w:trPr>
          <w:trHeight w:val="292"/>
        </w:trPr>
        <w:tc>
          <w:tcPr>
            <w:tcW w:w="968" w:type="dxa"/>
            <w:vMerge/>
          </w:tcPr>
          <w:p w14:paraId="178E323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529F36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56B7475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365F95A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BFC155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0CB418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69FE7E06" w14:textId="77777777" w:rsidTr="006A4348">
        <w:trPr>
          <w:trHeight w:val="272"/>
        </w:trPr>
        <w:tc>
          <w:tcPr>
            <w:tcW w:w="968" w:type="dxa"/>
            <w:vMerge/>
          </w:tcPr>
          <w:p w14:paraId="75D6540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A621CC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0F6095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59D0C6F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96DB75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11F54A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6335AEB4" w14:textId="77777777" w:rsidR="002D311E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4FDE25B3" w14:textId="77777777" w:rsidTr="006A4348">
        <w:trPr>
          <w:trHeight w:val="272"/>
        </w:trPr>
        <w:tc>
          <w:tcPr>
            <w:tcW w:w="968" w:type="dxa"/>
          </w:tcPr>
          <w:p w14:paraId="49D9FB8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4A942D5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319CF3C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6D4196A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083C56D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0DDC1A0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1CE8ED2F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18592A9B" w14:textId="2104ED56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12</w:t>
            </w:r>
          </w:p>
        </w:tc>
        <w:tc>
          <w:tcPr>
            <w:tcW w:w="2340" w:type="dxa"/>
            <w:vMerge w:val="restart"/>
          </w:tcPr>
          <w:p w14:paraId="2FC4495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83E3798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25E7836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DA907A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89811A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2AF270B" w14:textId="77777777" w:rsidTr="006A4348">
        <w:trPr>
          <w:trHeight w:val="272"/>
        </w:trPr>
        <w:tc>
          <w:tcPr>
            <w:tcW w:w="968" w:type="dxa"/>
            <w:vMerge/>
          </w:tcPr>
          <w:p w14:paraId="2EDFF78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12876A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85D82E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66735FE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3343E5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649A79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10A5BA1" w14:textId="77777777" w:rsidTr="006A4348">
        <w:trPr>
          <w:trHeight w:val="292"/>
        </w:trPr>
        <w:tc>
          <w:tcPr>
            <w:tcW w:w="968" w:type="dxa"/>
            <w:vMerge/>
          </w:tcPr>
          <w:p w14:paraId="5479AD0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AEF01A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E1FABB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400BD7A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15D471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27DD96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7502D96" w14:textId="77777777" w:rsidTr="006A4348">
        <w:trPr>
          <w:trHeight w:val="272"/>
        </w:trPr>
        <w:tc>
          <w:tcPr>
            <w:tcW w:w="968" w:type="dxa"/>
            <w:vMerge/>
          </w:tcPr>
          <w:p w14:paraId="0569D1B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79FCD2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88E0473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5B4DA1F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C4B7A0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695AE6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19F1A59E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3F51FD6B" w14:textId="77777777" w:rsidTr="006A4348">
        <w:trPr>
          <w:trHeight w:val="272"/>
        </w:trPr>
        <w:tc>
          <w:tcPr>
            <w:tcW w:w="968" w:type="dxa"/>
          </w:tcPr>
          <w:p w14:paraId="5511B5A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23720D4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697509B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4A022A3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501A4211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1A6567F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04AAB904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4773BC6D" w14:textId="06A84BAE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13</w:t>
            </w:r>
          </w:p>
        </w:tc>
        <w:tc>
          <w:tcPr>
            <w:tcW w:w="2340" w:type="dxa"/>
            <w:vMerge w:val="restart"/>
          </w:tcPr>
          <w:p w14:paraId="3E10712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7D27B1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00C87CC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668390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75FE39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7B7FEBF" w14:textId="77777777" w:rsidTr="006A4348">
        <w:trPr>
          <w:trHeight w:val="272"/>
        </w:trPr>
        <w:tc>
          <w:tcPr>
            <w:tcW w:w="968" w:type="dxa"/>
            <w:vMerge/>
          </w:tcPr>
          <w:p w14:paraId="24887D2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336D15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90A02B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6015D05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FE7B81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78D6DB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B5EC9AD" w14:textId="77777777" w:rsidTr="006A4348">
        <w:trPr>
          <w:trHeight w:val="292"/>
        </w:trPr>
        <w:tc>
          <w:tcPr>
            <w:tcW w:w="968" w:type="dxa"/>
            <w:vMerge/>
          </w:tcPr>
          <w:p w14:paraId="78B4AE5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69222D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F4F7216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55D8A9F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3FDE2E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DF717F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EA9E958" w14:textId="77777777" w:rsidTr="006A4348">
        <w:trPr>
          <w:trHeight w:val="272"/>
        </w:trPr>
        <w:tc>
          <w:tcPr>
            <w:tcW w:w="968" w:type="dxa"/>
            <w:vMerge/>
          </w:tcPr>
          <w:p w14:paraId="3E6BCA3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838733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8A8244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258371F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EB8960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A5F8CD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36BFFD5E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19C69CEC" w14:textId="77777777" w:rsidTr="006A4348">
        <w:trPr>
          <w:trHeight w:val="272"/>
        </w:trPr>
        <w:tc>
          <w:tcPr>
            <w:tcW w:w="968" w:type="dxa"/>
          </w:tcPr>
          <w:p w14:paraId="016C0DB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295694C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7996365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12B0693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14C2042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72253DF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1C0917F7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737ED722" w14:textId="0E5E770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14</w:t>
            </w:r>
          </w:p>
        </w:tc>
        <w:tc>
          <w:tcPr>
            <w:tcW w:w="2340" w:type="dxa"/>
            <w:vMerge w:val="restart"/>
          </w:tcPr>
          <w:p w14:paraId="6410258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A7D187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0C1F83D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010977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78F35A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91FE355" w14:textId="77777777" w:rsidTr="006A4348">
        <w:trPr>
          <w:trHeight w:val="272"/>
        </w:trPr>
        <w:tc>
          <w:tcPr>
            <w:tcW w:w="968" w:type="dxa"/>
            <w:vMerge/>
          </w:tcPr>
          <w:p w14:paraId="23E9143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FB9E96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A3D2489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76AF741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40635E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D4FCAB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F056FCD" w14:textId="77777777" w:rsidTr="006A4348">
        <w:trPr>
          <w:trHeight w:val="292"/>
        </w:trPr>
        <w:tc>
          <w:tcPr>
            <w:tcW w:w="968" w:type="dxa"/>
            <w:vMerge/>
          </w:tcPr>
          <w:p w14:paraId="1761177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2CDCCB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C32F02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3932FA8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3C2FEE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AB93A7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7AB3CA8E" w14:textId="77777777" w:rsidTr="006A4348">
        <w:trPr>
          <w:trHeight w:val="272"/>
        </w:trPr>
        <w:tc>
          <w:tcPr>
            <w:tcW w:w="968" w:type="dxa"/>
            <w:vMerge/>
          </w:tcPr>
          <w:p w14:paraId="1E9EF3A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2F5070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D1BA9C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494E0CE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251647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788EB3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5E6EB148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487E6F7B" w14:textId="77777777" w:rsidTr="006A4348">
        <w:trPr>
          <w:trHeight w:val="272"/>
        </w:trPr>
        <w:tc>
          <w:tcPr>
            <w:tcW w:w="968" w:type="dxa"/>
          </w:tcPr>
          <w:p w14:paraId="59090F5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4B9DBD71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7D796D2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365DF1A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4D0C3DD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69ADB82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603AFECA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3587AE2E" w14:textId="59DEBEFB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</w:t>
            </w:r>
            <w:r w:rsidRPr="002D311E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  <w:tc>
          <w:tcPr>
            <w:tcW w:w="2340" w:type="dxa"/>
            <w:vMerge w:val="restart"/>
          </w:tcPr>
          <w:p w14:paraId="3131F52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49695D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7FFFF7B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9CEABF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8A86BC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C27317E" w14:textId="77777777" w:rsidTr="006A4348">
        <w:trPr>
          <w:trHeight w:val="272"/>
        </w:trPr>
        <w:tc>
          <w:tcPr>
            <w:tcW w:w="968" w:type="dxa"/>
            <w:vMerge/>
          </w:tcPr>
          <w:p w14:paraId="524D7B4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17E275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FB8B77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4C63D95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D95432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23F297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3722753" w14:textId="77777777" w:rsidTr="006A4348">
        <w:trPr>
          <w:trHeight w:val="292"/>
        </w:trPr>
        <w:tc>
          <w:tcPr>
            <w:tcW w:w="968" w:type="dxa"/>
            <w:vMerge/>
          </w:tcPr>
          <w:p w14:paraId="66A2987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6C1254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AC069F7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2ADF9A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74F5C1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A8D228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213CE41" w14:textId="77777777" w:rsidTr="006A4348">
        <w:trPr>
          <w:trHeight w:val="272"/>
        </w:trPr>
        <w:tc>
          <w:tcPr>
            <w:tcW w:w="968" w:type="dxa"/>
            <w:vMerge/>
          </w:tcPr>
          <w:p w14:paraId="0D5B814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A7B70B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CA0C45F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7E9A55D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1DAFC9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918A8E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5CDC7086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8CD6FAB" w14:textId="77777777" w:rsidTr="006A4348">
        <w:trPr>
          <w:trHeight w:val="272"/>
        </w:trPr>
        <w:tc>
          <w:tcPr>
            <w:tcW w:w="968" w:type="dxa"/>
          </w:tcPr>
          <w:p w14:paraId="515185A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3F80B1F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4738B60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65AB6409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7B298A0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03A129C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1A5DC0D0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5C41D6ED" w14:textId="0CCA5095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16</w:t>
            </w:r>
          </w:p>
        </w:tc>
        <w:tc>
          <w:tcPr>
            <w:tcW w:w="2340" w:type="dxa"/>
            <w:vMerge w:val="restart"/>
          </w:tcPr>
          <w:p w14:paraId="64DF19D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DEF1B7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38FE176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6D3819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B201F4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681F13E" w14:textId="77777777" w:rsidTr="006A4348">
        <w:trPr>
          <w:trHeight w:val="272"/>
        </w:trPr>
        <w:tc>
          <w:tcPr>
            <w:tcW w:w="968" w:type="dxa"/>
            <w:vMerge/>
          </w:tcPr>
          <w:p w14:paraId="19BABE8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C2B5DF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6C187CF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1983BBF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DCE82D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67E4DF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09A5979" w14:textId="77777777" w:rsidTr="006A4348">
        <w:trPr>
          <w:trHeight w:val="292"/>
        </w:trPr>
        <w:tc>
          <w:tcPr>
            <w:tcW w:w="968" w:type="dxa"/>
            <w:vMerge/>
          </w:tcPr>
          <w:p w14:paraId="5210C2A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809109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ECE04A3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094B94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493DCD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78CD37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FAEAEE4" w14:textId="77777777" w:rsidTr="006A4348">
        <w:trPr>
          <w:trHeight w:val="272"/>
        </w:trPr>
        <w:tc>
          <w:tcPr>
            <w:tcW w:w="968" w:type="dxa"/>
            <w:vMerge/>
          </w:tcPr>
          <w:p w14:paraId="0C67427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06E6C7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74497E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7D85590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FB4698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7407AA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3B782038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39D7DA7" w14:textId="77777777" w:rsidTr="006A4348">
        <w:trPr>
          <w:trHeight w:val="272"/>
        </w:trPr>
        <w:tc>
          <w:tcPr>
            <w:tcW w:w="968" w:type="dxa"/>
          </w:tcPr>
          <w:p w14:paraId="4882135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412C8E5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655DF0C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5FEBEE11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7918FD3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4EB6BDD5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457AA629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5BEA5160" w14:textId="38B17856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17</w:t>
            </w:r>
          </w:p>
        </w:tc>
        <w:tc>
          <w:tcPr>
            <w:tcW w:w="2340" w:type="dxa"/>
            <w:vMerge w:val="restart"/>
          </w:tcPr>
          <w:p w14:paraId="4740A45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5ECAC77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33A1206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765F59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D8AEB8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7D4AC59" w14:textId="77777777" w:rsidTr="006A4348">
        <w:trPr>
          <w:trHeight w:val="272"/>
        </w:trPr>
        <w:tc>
          <w:tcPr>
            <w:tcW w:w="968" w:type="dxa"/>
            <w:vMerge/>
          </w:tcPr>
          <w:p w14:paraId="0D45400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4B4EFF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C664713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1AC158C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678937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ABDA0F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25AAF01" w14:textId="77777777" w:rsidTr="006A4348">
        <w:trPr>
          <w:trHeight w:val="292"/>
        </w:trPr>
        <w:tc>
          <w:tcPr>
            <w:tcW w:w="968" w:type="dxa"/>
            <w:vMerge/>
          </w:tcPr>
          <w:p w14:paraId="74E4A7E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30A0D0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3A2A3B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16FFCC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0411F7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D618C9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8076846" w14:textId="77777777" w:rsidTr="006A4348">
        <w:trPr>
          <w:trHeight w:val="272"/>
        </w:trPr>
        <w:tc>
          <w:tcPr>
            <w:tcW w:w="968" w:type="dxa"/>
            <w:vMerge/>
          </w:tcPr>
          <w:p w14:paraId="2BF89DC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BC9515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541D748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79ECE85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09AC70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CD0F9A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6F37F3A8" w14:textId="77777777" w:rsidR="002D311E" w:rsidRDefault="002D311E" w:rsidP="002D311E">
      <w:pPr>
        <w:rPr>
          <w:rFonts w:ascii="Century Gothic" w:hAnsi="Century Gothic"/>
        </w:rPr>
      </w:pPr>
    </w:p>
    <w:p w14:paraId="788253AB" w14:textId="77777777" w:rsidR="002D311E" w:rsidRDefault="002D311E" w:rsidP="002D311E">
      <w:pPr>
        <w:rPr>
          <w:rFonts w:ascii="Century Gothic" w:hAnsi="Century Gothic"/>
        </w:rPr>
      </w:pPr>
    </w:p>
    <w:p w14:paraId="77532346" w14:textId="77777777" w:rsidR="002D311E" w:rsidRDefault="002D311E" w:rsidP="002D311E">
      <w:pPr>
        <w:rPr>
          <w:rFonts w:ascii="Century Gothic" w:hAnsi="Century Gothic"/>
        </w:rPr>
      </w:pPr>
    </w:p>
    <w:p w14:paraId="0CE04AB3" w14:textId="77777777" w:rsidR="002D311E" w:rsidRDefault="002D311E" w:rsidP="002D311E">
      <w:pPr>
        <w:rPr>
          <w:rFonts w:ascii="Century Gothic" w:hAnsi="Century Gothic"/>
        </w:rPr>
      </w:pPr>
    </w:p>
    <w:p w14:paraId="3E867543" w14:textId="77777777" w:rsidR="002D311E" w:rsidRDefault="002D311E" w:rsidP="002D311E">
      <w:pPr>
        <w:rPr>
          <w:rFonts w:ascii="Century Gothic" w:hAnsi="Century Gothic"/>
        </w:rPr>
      </w:pPr>
    </w:p>
    <w:p w14:paraId="7CBCC393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6BC034A1" w14:textId="77777777" w:rsidTr="006A4348">
        <w:trPr>
          <w:trHeight w:val="272"/>
        </w:trPr>
        <w:tc>
          <w:tcPr>
            <w:tcW w:w="968" w:type="dxa"/>
          </w:tcPr>
          <w:p w14:paraId="0B624C1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550DE7D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1183387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721AB4A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05924391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5736C8BF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097C6D0C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47AFFE3F" w14:textId="64C2613A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18</w:t>
            </w:r>
          </w:p>
        </w:tc>
        <w:tc>
          <w:tcPr>
            <w:tcW w:w="2340" w:type="dxa"/>
            <w:vMerge w:val="restart"/>
          </w:tcPr>
          <w:p w14:paraId="45B9972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BE9361E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3CCE138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8CF50B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459862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A6C3443" w14:textId="77777777" w:rsidTr="006A4348">
        <w:trPr>
          <w:trHeight w:val="272"/>
        </w:trPr>
        <w:tc>
          <w:tcPr>
            <w:tcW w:w="968" w:type="dxa"/>
            <w:vMerge/>
          </w:tcPr>
          <w:p w14:paraId="057027E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AB7616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8212EE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1C11E08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4DFC89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81EA35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2EF172FC" w14:textId="77777777" w:rsidTr="006A4348">
        <w:trPr>
          <w:trHeight w:val="292"/>
        </w:trPr>
        <w:tc>
          <w:tcPr>
            <w:tcW w:w="968" w:type="dxa"/>
            <w:vMerge/>
          </w:tcPr>
          <w:p w14:paraId="041DE66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A1BCA4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72B60ED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632563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42247F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22F62E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8C7D702" w14:textId="77777777" w:rsidTr="006A4348">
        <w:trPr>
          <w:trHeight w:val="272"/>
        </w:trPr>
        <w:tc>
          <w:tcPr>
            <w:tcW w:w="968" w:type="dxa"/>
            <w:vMerge/>
          </w:tcPr>
          <w:p w14:paraId="7FD5033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9E839E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D0146E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4508ECE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275E2A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F847D4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45901EA6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29D9C82B" w14:textId="77777777" w:rsidTr="006A4348">
        <w:trPr>
          <w:trHeight w:val="272"/>
        </w:trPr>
        <w:tc>
          <w:tcPr>
            <w:tcW w:w="968" w:type="dxa"/>
          </w:tcPr>
          <w:p w14:paraId="1018DC5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24CAC40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11CE73F8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3843B28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1823EEA9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35877D2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35970BDD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22E0E287" w14:textId="145773D0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19</w:t>
            </w:r>
          </w:p>
        </w:tc>
        <w:tc>
          <w:tcPr>
            <w:tcW w:w="2340" w:type="dxa"/>
            <w:vMerge w:val="restart"/>
          </w:tcPr>
          <w:p w14:paraId="285F24C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512573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0BA95F1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BB16AA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054F06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22060168" w14:textId="77777777" w:rsidTr="006A4348">
        <w:trPr>
          <w:trHeight w:val="272"/>
        </w:trPr>
        <w:tc>
          <w:tcPr>
            <w:tcW w:w="968" w:type="dxa"/>
            <w:vMerge/>
          </w:tcPr>
          <w:p w14:paraId="7EAEE77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16F2935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30AC1E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7EBE74B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B90859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261EE7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63BC3E7C" w14:textId="77777777" w:rsidTr="006A4348">
        <w:trPr>
          <w:trHeight w:val="292"/>
        </w:trPr>
        <w:tc>
          <w:tcPr>
            <w:tcW w:w="968" w:type="dxa"/>
            <w:vMerge/>
          </w:tcPr>
          <w:p w14:paraId="5B70B2C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D870E0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132E47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68725CC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65D173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C4FFD7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E40731A" w14:textId="77777777" w:rsidTr="006A4348">
        <w:trPr>
          <w:trHeight w:val="272"/>
        </w:trPr>
        <w:tc>
          <w:tcPr>
            <w:tcW w:w="968" w:type="dxa"/>
            <w:vMerge/>
          </w:tcPr>
          <w:p w14:paraId="47B5FCF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BB6EC2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38F164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435731E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3236CE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114990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598C5BB8" w14:textId="77777777" w:rsidR="002D311E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D5CE2F3" w14:textId="77777777" w:rsidTr="006A4348">
        <w:trPr>
          <w:trHeight w:val="272"/>
        </w:trPr>
        <w:tc>
          <w:tcPr>
            <w:tcW w:w="968" w:type="dxa"/>
          </w:tcPr>
          <w:p w14:paraId="47B2CCC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3165D37E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2A6F584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0C9A448F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1544CE3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0BA894B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7F759541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4F7B7B43" w14:textId="349B2308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20</w:t>
            </w:r>
          </w:p>
        </w:tc>
        <w:tc>
          <w:tcPr>
            <w:tcW w:w="2340" w:type="dxa"/>
            <w:vMerge w:val="restart"/>
          </w:tcPr>
          <w:p w14:paraId="4F34A44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18E7FE6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42CD611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C1179B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577C96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E0276A8" w14:textId="77777777" w:rsidTr="006A4348">
        <w:trPr>
          <w:trHeight w:val="272"/>
        </w:trPr>
        <w:tc>
          <w:tcPr>
            <w:tcW w:w="968" w:type="dxa"/>
            <w:vMerge/>
          </w:tcPr>
          <w:p w14:paraId="5CEBEAF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1A174B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A07AE22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63B0086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33FE84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5BFE6B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33B4C69" w14:textId="77777777" w:rsidTr="006A4348">
        <w:trPr>
          <w:trHeight w:val="292"/>
        </w:trPr>
        <w:tc>
          <w:tcPr>
            <w:tcW w:w="968" w:type="dxa"/>
            <w:vMerge/>
          </w:tcPr>
          <w:p w14:paraId="1F8F013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C2D9FC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D583DA3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D41589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EF0E33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A4A661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65FB7A9" w14:textId="77777777" w:rsidTr="006A4348">
        <w:trPr>
          <w:trHeight w:val="272"/>
        </w:trPr>
        <w:tc>
          <w:tcPr>
            <w:tcW w:w="968" w:type="dxa"/>
            <w:vMerge/>
          </w:tcPr>
          <w:p w14:paraId="04EF19A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3B72C3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5296946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20B843A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807168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2F75AB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21158312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4D63B87C" w14:textId="77777777" w:rsidTr="006A4348">
        <w:trPr>
          <w:trHeight w:val="272"/>
        </w:trPr>
        <w:tc>
          <w:tcPr>
            <w:tcW w:w="968" w:type="dxa"/>
          </w:tcPr>
          <w:p w14:paraId="3E9BC95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7988DE5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12C746A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01EDC58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19C00F4F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78180AD0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7B507479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05A94EAF" w14:textId="170A8DB9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21</w:t>
            </w:r>
          </w:p>
        </w:tc>
        <w:tc>
          <w:tcPr>
            <w:tcW w:w="2340" w:type="dxa"/>
            <w:vMerge w:val="restart"/>
          </w:tcPr>
          <w:p w14:paraId="4B3C36B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00AD0BB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19F68B2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244016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5F6776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A95FC4A" w14:textId="77777777" w:rsidTr="006A4348">
        <w:trPr>
          <w:trHeight w:val="272"/>
        </w:trPr>
        <w:tc>
          <w:tcPr>
            <w:tcW w:w="968" w:type="dxa"/>
            <w:vMerge/>
          </w:tcPr>
          <w:p w14:paraId="58914B0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58F83C2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628CAF5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25FEFF9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29FC42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63501E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31113FB" w14:textId="77777777" w:rsidTr="006A4348">
        <w:trPr>
          <w:trHeight w:val="292"/>
        </w:trPr>
        <w:tc>
          <w:tcPr>
            <w:tcW w:w="968" w:type="dxa"/>
            <w:vMerge/>
          </w:tcPr>
          <w:p w14:paraId="26FC7DC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F71D51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D07D99A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133960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31057E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508F0F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616B8DFE" w14:textId="77777777" w:rsidTr="006A4348">
        <w:trPr>
          <w:trHeight w:val="272"/>
        </w:trPr>
        <w:tc>
          <w:tcPr>
            <w:tcW w:w="968" w:type="dxa"/>
            <w:vMerge/>
          </w:tcPr>
          <w:p w14:paraId="113830A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3AF5C2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96F58C9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6FAE0EF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38015B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3CD98C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763338D7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9A38185" w14:textId="77777777" w:rsidTr="006A4348">
        <w:trPr>
          <w:trHeight w:val="272"/>
        </w:trPr>
        <w:tc>
          <w:tcPr>
            <w:tcW w:w="968" w:type="dxa"/>
          </w:tcPr>
          <w:p w14:paraId="0AEBB2E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0F39E57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3B25A309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2DEC53B5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5E540C8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5970DB8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3A2AFA82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70ACA83A" w14:textId="6F19AE65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22</w:t>
            </w:r>
          </w:p>
        </w:tc>
        <w:tc>
          <w:tcPr>
            <w:tcW w:w="2340" w:type="dxa"/>
            <w:vMerge w:val="restart"/>
          </w:tcPr>
          <w:p w14:paraId="2ABE9BE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6D6FB6DF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71C76D9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AC3248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B5D023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D9C7B31" w14:textId="77777777" w:rsidTr="006A4348">
        <w:trPr>
          <w:trHeight w:val="272"/>
        </w:trPr>
        <w:tc>
          <w:tcPr>
            <w:tcW w:w="968" w:type="dxa"/>
            <w:vMerge/>
          </w:tcPr>
          <w:p w14:paraId="1DD910E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2B69AF2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0705697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40B68AE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35FC055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0663F7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F4EFCFC" w14:textId="77777777" w:rsidTr="006A4348">
        <w:trPr>
          <w:trHeight w:val="292"/>
        </w:trPr>
        <w:tc>
          <w:tcPr>
            <w:tcW w:w="968" w:type="dxa"/>
            <w:vMerge/>
          </w:tcPr>
          <w:p w14:paraId="472EAF9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511F9F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DAF134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408289F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AF4A5F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46900CF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81705BA" w14:textId="77777777" w:rsidTr="006A4348">
        <w:trPr>
          <w:trHeight w:val="272"/>
        </w:trPr>
        <w:tc>
          <w:tcPr>
            <w:tcW w:w="968" w:type="dxa"/>
            <w:vMerge/>
          </w:tcPr>
          <w:p w14:paraId="344C166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66054D5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74757C43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5A2D1F3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014153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D7FBA3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B25F9C1" w14:textId="77777777" w:rsidTr="006A4348">
        <w:trPr>
          <w:trHeight w:val="272"/>
        </w:trPr>
        <w:tc>
          <w:tcPr>
            <w:tcW w:w="968" w:type="dxa"/>
          </w:tcPr>
          <w:p w14:paraId="6204E4C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70C8B8D2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5F67420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175CFC8F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6551B0A5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09F29AB6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799F638A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3AEB3F73" w14:textId="35C6CCF6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23</w:t>
            </w:r>
            <w:r w:rsidRPr="002D311E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  <w:tc>
          <w:tcPr>
            <w:tcW w:w="2340" w:type="dxa"/>
            <w:vMerge w:val="restart"/>
          </w:tcPr>
          <w:p w14:paraId="6DEDEC8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B98CBE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0FD2CE9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54CF5E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482D12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1F50A5A" w14:textId="77777777" w:rsidTr="006A4348">
        <w:trPr>
          <w:trHeight w:val="272"/>
        </w:trPr>
        <w:tc>
          <w:tcPr>
            <w:tcW w:w="968" w:type="dxa"/>
            <w:vMerge/>
          </w:tcPr>
          <w:p w14:paraId="72BAAE2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EB8D6B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4128A72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2655E80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8B3C36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35C960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387A1E7A" w14:textId="77777777" w:rsidTr="006A4348">
        <w:trPr>
          <w:trHeight w:val="292"/>
        </w:trPr>
        <w:tc>
          <w:tcPr>
            <w:tcW w:w="968" w:type="dxa"/>
            <w:vMerge/>
          </w:tcPr>
          <w:p w14:paraId="309AD6D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F2FEBA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C6FC9A5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57979B5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E2EBDE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12393A3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61EAC44B" w14:textId="77777777" w:rsidTr="006A4348">
        <w:trPr>
          <w:trHeight w:val="272"/>
        </w:trPr>
        <w:tc>
          <w:tcPr>
            <w:tcW w:w="968" w:type="dxa"/>
            <w:vMerge/>
          </w:tcPr>
          <w:p w14:paraId="3FEFFC6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4B292D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1B9493C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3C3B3C9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78F623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62B8ADA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06796F48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8BB40FD" w14:textId="77777777" w:rsidTr="006A4348">
        <w:trPr>
          <w:trHeight w:val="272"/>
        </w:trPr>
        <w:tc>
          <w:tcPr>
            <w:tcW w:w="968" w:type="dxa"/>
          </w:tcPr>
          <w:p w14:paraId="26B1BC0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0B8831E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02EEB24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1A39F4FC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3C781AF3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66AEBDFB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5C1CDE10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22B91EF3" w14:textId="55CC5B4F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24</w:t>
            </w:r>
          </w:p>
        </w:tc>
        <w:tc>
          <w:tcPr>
            <w:tcW w:w="2340" w:type="dxa"/>
            <w:vMerge w:val="restart"/>
          </w:tcPr>
          <w:p w14:paraId="32E51F7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AF564F0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532E07F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27F4016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6E64CCB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5E57899A" w14:textId="77777777" w:rsidTr="006A4348">
        <w:trPr>
          <w:trHeight w:val="272"/>
        </w:trPr>
        <w:tc>
          <w:tcPr>
            <w:tcW w:w="968" w:type="dxa"/>
            <w:vMerge/>
          </w:tcPr>
          <w:p w14:paraId="5A7FEF3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7909F8C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E9A1A0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48E449E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78F38C23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254128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7EC41DC8" w14:textId="77777777" w:rsidTr="006A4348">
        <w:trPr>
          <w:trHeight w:val="292"/>
        </w:trPr>
        <w:tc>
          <w:tcPr>
            <w:tcW w:w="968" w:type="dxa"/>
            <w:vMerge/>
          </w:tcPr>
          <w:p w14:paraId="5F46BA8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376DAD5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05A0EC6F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099B066A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1B51CAC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2BDE007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1DC498E5" w14:textId="77777777" w:rsidTr="006A4348">
        <w:trPr>
          <w:trHeight w:val="272"/>
        </w:trPr>
        <w:tc>
          <w:tcPr>
            <w:tcW w:w="968" w:type="dxa"/>
            <w:vMerge/>
          </w:tcPr>
          <w:p w14:paraId="44B771F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C9C421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21A01DA9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169EA3C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5EFECD48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70162CE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1A2A4510" w14:textId="77777777" w:rsidR="002D311E" w:rsidRPr="006721AB" w:rsidRDefault="002D311E" w:rsidP="002D311E">
      <w:pPr>
        <w:rPr>
          <w:rFonts w:ascii="Century Gothic" w:hAnsi="Century Gothic"/>
        </w:rPr>
      </w:pPr>
    </w:p>
    <w:tbl>
      <w:tblPr>
        <w:tblStyle w:val="Tabellenraster"/>
        <w:tblW w:w="14423" w:type="dxa"/>
        <w:tblLook w:val="04A0" w:firstRow="1" w:lastRow="0" w:firstColumn="1" w:lastColumn="0" w:noHBand="0" w:noVBand="1"/>
      </w:tblPr>
      <w:tblGrid>
        <w:gridCol w:w="968"/>
        <w:gridCol w:w="2340"/>
        <w:gridCol w:w="2641"/>
        <w:gridCol w:w="3014"/>
        <w:gridCol w:w="2925"/>
        <w:gridCol w:w="2535"/>
      </w:tblGrid>
      <w:tr w:rsidR="002D311E" w14:paraId="5190DB7C" w14:textId="77777777" w:rsidTr="006A4348">
        <w:trPr>
          <w:trHeight w:val="272"/>
        </w:trPr>
        <w:tc>
          <w:tcPr>
            <w:tcW w:w="968" w:type="dxa"/>
          </w:tcPr>
          <w:p w14:paraId="1BD7BEF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</w:tcPr>
          <w:p w14:paraId="3EC4E3D7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Name </w:t>
            </w:r>
          </w:p>
        </w:tc>
        <w:tc>
          <w:tcPr>
            <w:tcW w:w="2641" w:type="dxa"/>
          </w:tcPr>
          <w:p w14:paraId="2265831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014" w:type="dxa"/>
          </w:tcPr>
          <w:p w14:paraId="2B6347AD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„I“ </w:t>
            </w:r>
          </w:p>
        </w:tc>
        <w:tc>
          <w:tcPr>
            <w:tcW w:w="2925" w:type="dxa"/>
          </w:tcPr>
          <w:p w14:paraId="1AC1796A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 xml:space="preserve">Plan „M“ </w:t>
            </w:r>
          </w:p>
        </w:tc>
        <w:tc>
          <w:tcPr>
            <w:tcW w:w="2535" w:type="dxa"/>
          </w:tcPr>
          <w:p w14:paraId="0B5B8884" w14:textId="77777777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 w:rsidRPr="002D311E">
              <w:rPr>
                <w:rFonts w:ascii="Century Gothic" w:hAnsi="Century Gothic"/>
                <w:b/>
                <w:bCs/>
              </w:rPr>
              <w:t>Plan „A“</w:t>
            </w:r>
          </w:p>
        </w:tc>
      </w:tr>
      <w:tr w:rsidR="002D311E" w14:paraId="01842D96" w14:textId="77777777" w:rsidTr="006A4348">
        <w:trPr>
          <w:trHeight w:val="292"/>
        </w:trPr>
        <w:tc>
          <w:tcPr>
            <w:tcW w:w="968" w:type="dxa"/>
            <w:vMerge w:val="restart"/>
          </w:tcPr>
          <w:p w14:paraId="3D411258" w14:textId="324848BB" w:rsidR="002D311E" w:rsidRPr="002D311E" w:rsidRDefault="002D311E" w:rsidP="006A434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25</w:t>
            </w:r>
          </w:p>
        </w:tc>
        <w:tc>
          <w:tcPr>
            <w:tcW w:w="2340" w:type="dxa"/>
            <w:vMerge w:val="restart"/>
          </w:tcPr>
          <w:p w14:paraId="04697BD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5DC06741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Arbeitsplan erledigt?</w:t>
            </w:r>
          </w:p>
        </w:tc>
        <w:tc>
          <w:tcPr>
            <w:tcW w:w="3014" w:type="dxa"/>
          </w:tcPr>
          <w:p w14:paraId="39461064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FEF95C2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5510D9E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20FDD684" w14:textId="77777777" w:rsidTr="006A4348">
        <w:trPr>
          <w:trHeight w:val="272"/>
        </w:trPr>
        <w:tc>
          <w:tcPr>
            <w:tcW w:w="968" w:type="dxa"/>
            <w:vMerge/>
          </w:tcPr>
          <w:p w14:paraId="46D5760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061E0700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48FF2DC4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Testdatum  </w:t>
            </w:r>
          </w:p>
        </w:tc>
        <w:tc>
          <w:tcPr>
            <w:tcW w:w="3014" w:type="dxa"/>
          </w:tcPr>
          <w:p w14:paraId="008B9CD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070C6F0C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030CE6C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49C58AF7" w14:textId="77777777" w:rsidTr="006A4348">
        <w:trPr>
          <w:trHeight w:val="292"/>
        </w:trPr>
        <w:tc>
          <w:tcPr>
            <w:tcW w:w="968" w:type="dxa"/>
            <w:vMerge/>
          </w:tcPr>
          <w:p w14:paraId="451B57F7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450A74E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3D34E105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Bestanden? </w:t>
            </w:r>
          </w:p>
        </w:tc>
        <w:tc>
          <w:tcPr>
            <w:tcW w:w="3014" w:type="dxa"/>
          </w:tcPr>
          <w:p w14:paraId="30A961B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6D17A98F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3FD0D69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  <w:tr w:rsidR="002D311E" w14:paraId="0FD86F94" w14:textId="77777777" w:rsidTr="006A4348">
        <w:trPr>
          <w:trHeight w:val="272"/>
        </w:trPr>
        <w:tc>
          <w:tcPr>
            <w:tcW w:w="968" w:type="dxa"/>
            <w:vMerge/>
          </w:tcPr>
          <w:p w14:paraId="3A710856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340" w:type="dxa"/>
            <w:vMerge/>
          </w:tcPr>
          <w:p w14:paraId="1D59A695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641" w:type="dxa"/>
          </w:tcPr>
          <w:p w14:paraId="135865B8" w14:textId="77777777" w:rsidR="002D311E" w:rsidRDefault="002D311E" w:rsidP="006A434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Ggf. Notiz </w:t>
            </w:r>
          </w:p>
        </w:tc>
        <w:tc>
          <w:tcPr>
            <w:tcW w:w="3014" w:type="dxa"/>
          </w:tcPr>
          <w:p w14:paraId="4142F12D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925" w:type="dxa"/>
          </w:tcPr>
          <w:p w14:paraId="402B2111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  <w:tc>
          <w:tcPr>
            <w:tcW w:w="2535" w:type="dxa"/>
          </w:tcPr>
          <w:p w14:paraId="51A05B39" w14:textId="77777777" w:rsidR="002D311E" w:rsidRDefault="002D311E" w:rsidP="006A4348">
            <w:pPr>
              <w:rPr>
                <w:rFonts w:ascii="Century Gothic" w:hAnsi="Century Gothic"/>
              </w:rPr>
            </w:pPr>
          </w:p>
        </w:tc>
      </w:tr>
    </w:tbl>
    <w:p w14:paraId="7D3D3A62" w14:textId="77777777" w:rsidR="002D311E" w:rsidRPr="006721AB" w:rsidRDefault="002D311E" w:rsidP="002D311E">
      <w:pPr>
        <w:rPr>
          <w:rFonts w:ascii="Century Gothic" w:hAnsi="Century Gothic"/>
        </w:rPr>
      </w:pPr>
    </w:p>
    <w:p w14:paraId="00DF52C3" w14:textId="77777777" w:rsidR="006721AB" w:rsidRDefault="006721AB">
      <w:pPr>
        <w:rPr>
          <w:rFonts w:ascii="Century Gothic" w:hAnsi="Century Gothic"/>
        </w:rPr>
      </w:pPr>
    </w:p>
    <w:sectPr w:rsidR="006721AB" w:rsidSect="00E1116B">
      <w:headerReference w:type="default" r:id="rId8"/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14C2C" w14:textId="77777777" w:rsidR="00B27ED5" w:rsidRDefault="00B27ED5" w:rsidP="00E1116B">
      <w:r>
        <w:separator/>
      </w:r>
    </w:p>
  </w:endnote>
  <w:endnote w:type="continuationSeparator" w:id="0">
    <w:p w14:paraId="3090CA16" w14:textId="77777777" w:rsidR="00B27ED5" w:rsidRDefault="00B27ED5" w:rsidP="00E1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Textkörper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63A1B" w14:textId="77777777" w:rsidR="00B27ED5" w:rsidRDefault="00B27ED5" w:rsidP="00E1116B">
      <w:r>
        <w:separator/>
      </w:r>
    </w:p>
  </w:footnote>
  <w:footnote w:type="continuationSeparator" w:id="0">
    <w:p w14:paraId="1598585D" w14:textId="77777777" w:rsidR="00B27ED5" w:rsidRDefault="00B27ED5" w:rsidP="00E11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70F87" w14:textId="1ED39CE7" w:rsidR="00E1116B" w:rsidRPr="00E1116B" w:rsidRDefault="00E1116B" w:rsidP="00E1116B">
    <w:pPr>
      <w:rPr>
        <w:rFonts w:ascii="Century Gothic" w:hAnsi="Century Gothic"/>
      </w:rPr>
    </w:pPr>
  </w:p>
  <w:p w14:paraId="4894E016" w14:textId="1665BA41" w:rsidR="00E1116B" w:rsidRPr="00E1116B" w:rsidRDefault="00E1116B" w:rsidP="00E1116B">
    <w:pPr>
      <w:rPr>
        <w:rFonts w:ascii="Century Gothic" w:hAnsi="Century Gothic"/>
      </w:rPr>
    </w:pPr>
    <w:r w:rsidRPr="00E1116B">
      <w:rPr>
        <w:rFonts w:ascii="Century Gothic" w:hAnsi="Century Gothic"/>
      </w:rPr>
      <w:t xml:space="preserve">Klassenliste Übersichtsplan für Lehrkräfte </w:t>
    </w:r>
  </w:p>
  <w:p w14:paraId="6BAA4273" w14:textId="5CA49CFD" w:rsidR="00E1116B" w:rsidRPr="00E1116B" w:rsidRDefault="00E1116B" w:rsidP="00E1116B">
    <w:pPr>
      <w:rPr>
        <w:rFonts w:ascii="Century Gothic" w:hAnsi="Century Gothic"/>
      </w:rPr>
    </w:pPr>
    <w:r w:rsidRPr="00E1116B">
      <w:rPr>
        <w:rFonts w:ascii="Century Gothic" w:hAnsi="Century Gothic"/>
      </w:rPr>
      <w:t xml:space="preserve">Vorlage </w:t>
    </w:r>
    <w:r w:rsidR="009A0FA0">
      <w:rPr>
        <w:rFonts w:ascii="Century Gothic" w:hAnsi="Century Gothic"/>
      </w:rPr>
      <w:t xml:space="preserve">Arbeitspläne und Tests </w:t>
    </w:r>
    <w:r w:rsidRPr="00E1116B">
      <w:rPr>
        <w:rFonts w:ascii="Century Gothic" w:hAnsi="Century Gothic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9522C4"/>
    <w:multiLevelType w:val="hybridMultilevel"/>
    <w:tmpl w:val="F392BEF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19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16B"/>
    <w:rsid w:val="000806ED"/>
    <w:rsid w:val="000A1DDC"/>
    <w:rsid w:val="000F72BB"/>
    <w:rsid w:val="00125272"/>
    <w:rsid w:val="002B594B"/>
    <w:rsid w:val="002C7EAD"/>
    <w:rsid w:val="002D311E"/>
    <w:rsid w:val="0030086B"/>
    <w:rsid w:val="006721AB"/>
    <w:rsid w:val="006D146E"/>
    <w:rsid w:val="007C1DDF"/>
    <w:rsid w:val="00872B75"/>
    <w:rsid w:val="009A0FA0"/>
    <w:rsid w:val="009C66A3"/>
    <w:rsid w:val="00AF7794"/>
    <w:rsid w:val="00B27ED5"/>
    <w:rsid w:val="00E02468"/>
    <w:rsid w:val="00E1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EC63B"/>
  <w15:chartTrackingRefBased/>
  <w15:docId w15:val="{D0AD5653-E0E3-6C41-AC29-275AD444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Textkörper CS)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9C66A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111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1116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1">
    <w:name w:val="Plain Table 1"/>
    <w:basedOn w:val="NormaleTabelle"/>
    <w:uiPriority w:val="41"/>
    <w:rsid w:val="00E1116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E1116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E1116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E1116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E1116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itternetztabelle1hell">
    <w:name w:val="Grid Table 1 Light"/>
    <w:basedOn w:val="NormaleTabelle"/>
    <w:uiPriority w:val="46"/>
    <w:rsid w:val="00E1116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Kopfzeile">
    <w:name w:val="header"/>
    <w:basedOn w:val="Standard"/>
    <w:link w:val="KopfzeileZchn"/>
    <w:uiPriority w:val="99"/>
    <w:unhideWhenUsed/>
    <w:rsid w:val="00E1116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116B"/>
  </w:style>
  <w:style w:type="paragraph" w:styleId="Fuzeile">
    <w:name w:val="footer"/>
    <w:basedOn w:val="Standard"/>
    <w:link w:val="FuzeileZchn"/>
    <w:uiPriority w:val="99"/>
    <w:unhideWhenUsed/>
    <w:rsid w:val="00E1116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116B"/>
  </w:style>
  <w:style w:type="paragraph" w:styleId="Listenabsatz">
    <w:name w:val="List Paragraph"/>
    <w:basedOn w:val="Standard"/>
    <w:uiPriority w:val="34"/>
    <w:qFormat/>
    <w:rsid w:val="006721AB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9C66A3"/>
    <w:rPr>
      <w:rFonts w:ascii="Times New Roman" w:eastAsia="Times New Roman" w:hAnsi="Times New Roman" w:cs="Times New Roman"/>
      <w:b/>
      <w:bCs/>
      <w:kern w:val="0"/>
      <w:sz w:val="27"/>
      <w:szCs w:val="27"/>
      <w:lang w:eastAsia="de-DE"/>
      <w14:ligatures w14:val="none"/>
    </w:rPr>
  </w:style>
  <w:style w:type="character" w:styleId="Hyperlink">
    <w:name w:val="Hyperlink"/>
    <w:basedOn w:val="Absatz-Standardschriftart"/>
    <w:uiPriority w:val="99"/>
    <w:semiHidden/>
    <w:unhideWhenUsed/>
    <w:rsid w:val="009C66A3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9C66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5A81B7C-EE72-0240-9550-6C7BDF73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500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Ratkovic</dc:creator>
  <cp:keywords/>
  <dc:description/>
  <cp:lastModifiedBy>Aleksandra Ratkovic</cp:lastModifiedBy>
  <cp:revision>6</cp:revision>
  <dcterms:created xsi:type="dcterms:W3CDTF">2023-08-15T11:38:00Z</dcterms:created>
  <dcterms:modified xsi:type="dcterms:W3CDTF">2023-08-15T14:02:00Z</dcterms:modified>
</cp:coreProperties>
</file>